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9B43B" w14:textId="77777777" w:rsidR="00C03545" w:rsidRDefault="00C03545">
      <w:pPr>
        <w:pStyle w:val="ab"/>
        <w:ind w:firstLine="709"/>
        <w:jc w:val="both"/>
        <w:rPr>
          <w:sz w:val="28"/>
          <w:szCs w:val="28"/>
        </w:rPr>
      </w:pPr>
    </w:p>
    <w:p w14:paraId="1A03F44F" w14:textId="77777777" w:rsidR="00C03545" w:rsidRDefault="00566372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14:paraId="24C02902" w14:textId="77777777" w:rsidR="00C03545" w:rsidRDefault="00566372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среднемесячной заработной плате </w:t>
      </w:r>
    </w:p>
    <w:p w14:paraId="7AF1EEF1" w14:textId="77777777" w:rsidR="00C03545" w:rsidRDefault="00566372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руководителей, их заместителей и главных бухгалтеров </w:t>
      </w:r>
    </w:p>
    <w:p w14:paraId="2E687CC0" w14:textId="77777777" w:rsidR="00C03545" w:rsidRDefault="002E7F5D">
      <w:pPr>
        <w:pStyle w:val="ab"/>
        <w:ind w:firstLine="709"/>
        <w:jc w:val="center"/>
        <w:rPr>
          <w:u w:val="single"/>
        </w:rPr>
      </w:pPr>
      <w:r>
        <w:rPr>
          <w:b/>
          <w:sz w:val="28"/>
          <w:szCs w:val="28"/>
          <w:u w:val="single"/>
        </w:rPr>
        <w:t>_________УО администрации ВСГО</w:t>
      </w:r>
      <w:r w:rsidR="00D57D39">
        <w:rPr>
          <w:b/>
          <w:sz w:val="28"/>
          <w:szCs w:val="28"/>
          <w:u w:val="single"/>
        </w:rPr>
        <w:t>_________</w:t>
      </w:r>
    </w:p>
    <w:p w14:paraId="7986AC7C" w14:textId="77777777" w:rsidR="00C03545" w:rsidRDefault="00566372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(наименование учреждения/предприятия)</w:t>
      </w:r>
    </w:p>
    <w:p w14:paraId="3E940FFA" w14:textId="77777777" w:rsidR="00C03545" w:rsidRDefault="00566372">
      <w:pPr>
        <w:pStyle w:val="ab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202</w:t>
      </w:r>
      <w:r w:rsidR="00D57D39">
        <w:rPr>
          <w:b/>
          <w:sz w:val="28"/>
          <w:szCs w:val="28"/>
        </w:rPr>
        <w:t xml:space="preserve">3 </w:t>
      </w:r>
      <w:r>
        <w:rPr>
          <w:b/>
          <w:sz w:val="28"/>
          <w:szCs w:val="28"/>
        </w:rPr>
        <w:t>год</w:t>
      </w:r>
    </w:p>
    <w:p w14:paraId="5135B845" w14:textId="77777777" w:rsidR="00C03545" w:rsidRDefault="00C03545">
      <w:pPr>
        <w:pStyle w:val="ab"/>
        <w:ind w:firstLine="709"/>
        <w:jc w:val="center"/>
        <w:rPr>
          <w:b/>
          <w:sz w:val="28"/>
          <w:szCs w:val="28"/>
        </w:rPr>
      </w:pPr>
    </w:p>
    <w:p w14:paraId="14EB0FBA" w14:textId="77777777" w:rsidR="00C03545" w:rsidRDefault="00C03545">
      <w:pPr>
        <w:pStyle w:val="ab"/>
        <w:ind w:firstLine="709"/>
        <w:jc w:val="center"/>
        <w:rPr>
          <w:b/>
          <w:sz w:val="28"/>
          <w:szCs w:val="28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977"/>
        <w:gridCol w:w="3118"/>
        <w:gridCol w:w="2835"/>
      </w:tblGrid>
      <w:tr w:rsidR="00C03545" w14:paraId="07875C47" w14:textId="77777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71230" w14:textId="77777777" w:rsidR="00C03545" w:rsidRDefault="00566372">
            <w:pPr>
              <w:pStyle w:val="ab"/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17715" w14:textId="77777777" w:rsidR="00C03545" w:rsidRDefault="00566372">
            <w:pPr>
              <w:pStyle w:val="ab"/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22A95" w14:textId="77777777" w:rsidR="00C03545" w:rsidRDefault="00566372">
            <w:pPr>
              <w:pStyle w:val="ab"/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Занимаемая 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87AAE" w14:textId="77777777" w:rsidR="00C03545" w:rsidRDefault="00566372">
            <w:pPr>
              <w:pStyle w:val="ab"/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среднемесячной заработной платы, руб.</w:t>
            </w:r>
          </w:p>
        </w:tc>
      </w:tr>
      <w:tr w:rsidR="00C03545" w14:paraId="24F66C82" w14:textId="77777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BB508" w14:textId="77777777" w:rsidR="00C03545" w:rsidRDefault="00566372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CD84F" w14:textId="77777777" w:rsidR="002E7F5D" w:rsidRDefault="002E7F5D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Сенчев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14:paraId="2D5337D3" w14:textId="77777777" w:rsidR="00C03545" w:rsidRDefault="002E7F5D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Андрей Петрович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16D6B" w14:textId="77777777" w:rsidR="002E7F5D" w:rsidRDefault="002E7F5D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начальник </w:t>
            </w:r>
          </w:p>
          <w:p w14:paraId="221FA4EC" w14:textId="77777777" w:rsidR="00C03545" w:rsidRDefault="002E7F5D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(до 13.11.2023)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A80B3" w14:textId="4C54E1C8" w:rsidR="00C03545" w:rsidRDefault="00210175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121 671,86</w:t>
            </w:r>
          </w:p>
          <w:p w14:paraId="3306BFBC" w14:textId="609FD3BA" w:rsidR="00210175" w:rsidRDefault="00210175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C03545" w14:paraId="4AD9FFD1" w14:textId="77777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8F92" w14:textId="77777777" w:rsidR="00C03545" w:rsidRDefault="00566372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98D6F" w14:textId="77777777" w:rsidR="00C03545" w:rsidRDefault="002E7F5D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Буркова </w:t>
            </w:r>
          </w:p>
          <w:p w14:paraId="7163BA68" w14:textId="77777777" w:rsidR="002E7F5D" w:rsidRDefault="002E7F5D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Ирина </w:t>
            </w:r>
            <w:proofErr w:type="spellStart"/>
            <w:r>
              <w:rPr>
                <w:b/>
                <w:sz w:val="28"/>
                <w:szCs w:val="28"/>
              </w:rPr>
              <w:t>Юрьвена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314E1" w14:textId="77777777" w:rsidR="00C03545" w:rsidRDefault="002E7F5D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и.о</w:t>
            </w:r>
            <w:proofErr w:type="spellEnd"/>
            <w:r>
              <w:rPr>
                <w:b/>
                <w:sz w:val="28"/>
                <w:szCs w:val="28"/>
              </w:rPr>
              <w:t xml:space="preserve">. начальника </w:t>
            </w:r>
          </w:p>
          <w:p w14:paraId="1D74C133" w14:textId="77777777" w:rsidR="002E7F5D" w:rsidRDefault="002E7F5D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(с 14.11.2023)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4839E" w14:textId="542A701B" w:rsidR="00C03545" w:rsidRDefault="00210175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78 039,00</w:t>
            </w:r>
          </w:p>
        </w:tc>
      </w:tr>
      <w:tr w:rsidR="00346816" w14:paraId="54A1B4A9" w14:textId="77777777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7D057" w14:textId="77777777" w:rsidR="00346816" w:rsidRDefault="00346816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0642A" w14:textId="77777777" w:rsidR="00346816" w:rsidRDefault="00346816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Соболева</w:t>
            </w:r>
          </w:p>
          <w:p w14:paraId="414F4878" w14:textId="77777777" w:rsidR="00346816" w:rsidRDefault="00346816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Инна </w:t>
            </w:r>
            <w:proofErr w:type="spellStart"/>
            <w:r>
              <w:rPr>
                <w:b/>
                <w:sz w:val="28"/>
                <w:szCs w:val="28"/>
              </w:rPr>
              <w:t>Николлаевна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BF9B1" w14:textId="77777777" w:rsidR="00346816" w:rsidRDefault="00346816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директор </w:t>
            </w:r>
            <w:r>
              <w:rPr>
                <w:b/>
                <w:sz w:val="28"/>
                <w:szCs w:val="28"/>
              </w:rPr>
              <w:br/>
              <w:t>МБУ «ЦБ»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6B1DA" w14:textId="29E1B75D" w:rsidR="00346816" w:rsidRDefault="00210175">
            <w:pPr>
              <w:pStyle w:val="ab"/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125 482,77</w:t>
            </w:r>
          </w:p>
        </w:tc>
      </w:tr>
    </w:tbl>
    <w:p w14:paraId="5A9CA7A3" w14:textId="77777777" w:rsidR="00C03545" w:rsidRDefault="00C03545">
      <w:pPr>
        <w:pStyle w:val="ab"/>
        <w:ind w:firstLine="709"/>
        <w:jc w:val="center"/>
        <w:rPr>
          <w:b/>
          <w:sz w:val="28"/>
          <w:szCs w:val="28"/>
        </w:rPr>
      </w:pPr>
    </w:p>
    <w:p w14:paraId="46D7F5CD" w14:textId="77777777" w:rsidR="00C03545" w:rsidRDefault="00C03545"/>
    <w:sectPr w:rsidR="00C03545">
      <w:headerReference w:type="default" r:id="rId6"/>
      <w:pgSz w:w="11906" w:h="16838"/>
      <w:pgMar w:top="1134" w:right="851" w:bottom="1134" w:left="1418" w:header="720" w:footer="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F3428" w14:textId="77777777" w:rsidR="00264EC0" w:rsidRDefault="00264EC0">
      <w:r>
        <w:separator/>
      </w:r>
    </w:p>
  </w:endnote>
  <w:endnote w:type="continuationSeparator" w:id="0">
    <w:p w14:paraId="0753ED62" w14:textId="77777777" w:rsidR="00264EC0" w:rsidRDefault="00264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F370A" w14:textId="77777777" w:rsidR="00264EC0" w:rsidRDefault="00264EC0">
      <w:r>
        <w:separator/>
      </w:r>
    </w:p>
  </w:footnote>
  <w:footnote w:type="continuationSeparator" w:id="0">
    <w:p w14:paraId="736FECD2" w14:textId="77777777" w:rsidR="00264EC0" w:rsidRDefault="00264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58507" w14:textId="77777777" w:rsidR="00C03545" w:rsidRDefault="00566372">
    <w:pPr>
      <w:pStyle w:val="aa"/>
      <w:jc w:val="center"/>
    </w:pPr>
    <w:r>
      <w:fldChar w:fldCharType="begin"/>
    </w:r>
    <w:r>
      <w:instrText>PAGE</w:instrText>
    </w:r>
    <w:r>
      <w:fldChar w:fldCharType="separate"/>
    </w:r>
    <w:r>
      <w:t>0</w:t>
    </w:r>
    <w:r>
      <w:fldChar w:fldCharType="end"/>
    </w:r>
  </w:p>
  <w:p w14:paraId="24DD12AB" w14:textId="77777777" w:rsidR="00C03545" w:rsidRDefault="00C03545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545"/>
    <w:rsid w:val="00210175"/>
    <w:rsid w:val="00242949"/>
    <w:rsid w:val="00264EC0"/>
    <w:rsid w:val="002E7F5D"/>
    <w:rsid w:val="00346816"/>
    <w:rsid w:val="00566372"/>
    <w:rsid w:val="00741BF3"/>
    <w:rsid w:val="00744C7B"/>
    <w:rsid w:val="00AE03B0"/>
    <w:rsid w:val="00C03545"/>
    <w:rsid w:val="00D5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AB8E6"/>
  <w15:docId w15:val="{0BDCB5A1-53A8-433B-A1E8-289BA0A11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1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B101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customStyle="1" w:styleId="a9">
    <w:name w:val="Верхний и нижний колонтитулы"/>
    <w:basedOn w:val="a"/>
    <w:qFormat/>
  </w:style>
  <w:style w:type="paragraph" w:styleId="aa">
    <w:name w:val="header"/>
    <w:basedOn w:val="a"/>
    <w:uiPriority w:val="99"/>
    <w:rsid w:val="00B10174"/>
    <w:pPr>
      <w:tabs>
        <w:tab w:val="center" w:pos="4677"/>
        <w:tab w:val="right" w:pos="9355"/>
      </w:tabs>
    </w:pPr>
  </w:style>
  <w:style w:type="paragraph" w:styleId="ab">
    <w:name w:val="No Spacing"/>
    <w:uiPriority w:val="1"/>
    <w:qFormat/>
    <w:rsid w:val="00B1017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415</Characters>
  <Application>Microsoft Office Word</Application>
  <DocSecurity>0</DocSecurity>
  <Lines>3</Lines>
  <Paragraphs>1</Paragraphs>
  <ScaleCrop>false</ScaleCrop>
  <Company>SPecialiST RePack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Admin</cp:lastModifiedBy>
  <cp:revision>2</cp:revision>
  <dcterms:created xsi:type="dcterms:W3CDTF">2024-02-29T11:34:00Z</dcterms:created>
  <dcterms:modified xsi:type="dcterms:W3CDTF">2024-02-29T11:34:00Z</dcterms:modified>
  <dc:language>ru-RU</dc:language>
</cp:coreProperties>
</file>